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89928" w14:textId="1BB17A31" w:rsidR="00E8651A" w:rsidRPr="00162EC8" w:rsidRDefault="005B5147" w:rsidP="00162EC8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3462A3F0" wp14:editId="2A68AF0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23415" cy="59626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B7E" w:rsidRPr="00162EC8">
        <w:rPr>
          <w:sz w:val="24"/>
          <w:szCs w:val="24"/>
        </w:rPr>
        <w:t xml:space="preserve">Warszawa, </w:t>
      </w:r>
      <w:r w:rsidR="00F924E9" w:rsidRPr="00162EC8">
        <w:rPr>
          <w:sz w:val="24"/>
          <w:szCs w:val="24"/>
        </w:rPr>
        <w:t xml:space="preserve">dnia </w:t>
      </w:r>
      <w:r w:rsidR="007159BA" w:rsidRPr="00162EC8">
        <w:rPr>
          <w:sz w:val="24"/>
          <w:szCs w:val="24"/>
        </w:rPr>
        <w:t>2</w:t>
      </w:r>
      <w:r w:rsidR="004300FC">
        <w:rPr>
          <w:sz w:val="24"/>
          <w:szCs w:val="24"/>
        </w:rPr>
        <w:t>8</w:t>
      </w:r>
      <w:r w:rsidR="00D947A5" w:rsidRPr="00162EC8">
        <w:rPr>
          <w:sz w:val="24"/>
          <w:szCs w:val="24"/>
        </w:rPr>
        <w:t xml:space="preserve"> </w:t>
      </w:r>
      <w:r w:rsidR="007159BA" w:rsidRPr="00162EC8">
        <w:rPr>
          <w:sz w:val="24"/>
          <w:szCs w:val="24"/>
        </w:rPr>
        <w:t>października</w:t>
      </w:r>
      <w:r w:rsidR="001D1F9E" w:rsidRPr="00162EC8">
        <w:rPr>
          <w:sz w:val="24"/>
          <w:szCs w:val="24"/>
        </w:rPr>
        <w:t xml:space="preserve"> 2024</w:t>
      </w:r>
      <w:r w:rsidR="00F924E9" w:rsidRPr="00162EC8">
        <w:rPr>
          <w:sz w:val="24"/>
          <w:szCs w:val="24"/>
        </w:rPr>
        <w:t xml:space="preserve"> r</w:t>
      </w:r>
      <w:r w:rsidR="004300FC">
        <w:rPr>
          <w:sz w:val="24"/>
          <w:szCs w:val="24"/>
        </w:rPr>
        <w:t>.</w:t>
      </w:r>
    </w:p>
    <w:p w14:paraId="6BF84BBA" w14:textId="77777777" w:rsidR="002F7F45" w:rsidRPr="00162EC8" w:rsidRDefault="002F7F45" w:rsidP="00162EC8">
      <w:pPr>
        <w:rPr>
          <w:bCs/>
          <w:sz w:val="24"/>
          <w:szCs w:val="24"/>
        </w:rPr>
      </w:pPr>
      <w:r w:rsidRPr="00162EC8">
        <w:rPr>
          <w:bCs/>
          <w:sz w:val="24"/>
          <w:szCs w:val="24"/>
        </w:rPr>
        <w:tab/>
      </w:r>
      <w:r w:rsidRPr="00162EC8">
        <w:rPr>
          <w:bCs/>
          <w:sz w:val="24"/>
          <w:szCs w:val="24"/>
        </w:rPr>
        <w:tab/>
      </w:r>
    </w:p>
    <w:p w14:paraId="2F7E0141" w14:textId="77777777" w:rsidR="001E5509" w:rsidRPr="00162EC8" w:rsidRDefault="001E5509" w:rsidP="00162EC8">
      <w:pPr>
        <w:jc w:val="center"/>
        <w:rPr>
          <w:bCs/>
          <w:sz w:val="24"/>
          <w:szCs w:val="24"/>
        </w:rPr>
      </w:pPr>
    </w:p>
    <w:p w14:paraId="1002D6A2" w14:textId="77777777" w:rsidR="001E5509" w:rsidRPr="00162EC8" w:rsidRDefault="001E5509" w:rsidP="00162EC8">
      <w:pPr>
        <w:jc w:val="center"/>
        <w:rPr>
          <w:bCs/>
          <w:sz w:val="24"/>
          <w:szCs w:val="24"/>
        </w:rPr>
      </w:pPr>
    </w:p>
    <w:p w14:paraId="57F0CB48" w14:textId="77777777" w:rsidR="001E5509" w:rsidRPr="00162EC8" w:rsidRDefault="001E5509" w:rsidP="00162EC8">
      <w:pPr>
        <w:jc w:val="center"/>
        <w:rPr>
          <w:bCs/>
          <w:sz w:val="24"/>
          <w:szCs w:val="24"/>
        </w:rPr>
      </w:pPr>
    </w:p>
    <w:p w14:paraId="4BB37F78" w14:textId="77777777" w:rsidR="002F7F45" w:rsidRPr="00162EC8" w:rsidRDefault="002F7F45" w:rsidP="00162EC8">
      <w:pPr>
        <w:jc w:val="center"/>
        <w:rPr>
          <w:bCs/>
          <w:sz w:val="24"/>
          <w:szCs w:val="24"/>
        </w:rPr>
      </w:pPr>
      <w:r w:rsidRPr="00162EC8">
        <w:rPr>
          <w:bCs/>
          <w:sz w:val="24"/>
          <w:szCs w:val="24"/>
        </w:rPr>
        <w:t>Informacja prasowa</w:t>
      </w:r>
    </w:p>
    <w:p w14:paraId="402DF12A" w14:textId="77777777" w:rsidR="002F7F45" w:rsidRPr="00162EC8" w:rsidRDefault="002F7F45" w:rsidP="00162EC8">
      <w:pPr>
        <w:jc w:val="center"/>
        <w:rPr>
          <w:bCs/>
          <w:sz w:val="24"/>
          <w:szCs w:val="24"/>
        </w:rPr>
      </w:pPr>
    </w:p>
    <w:p w14:paraId="3D89B88B" w14:textId="02A97C9A" w:rsidR="002F7F45" w:rsidRDefault="004300FC" w:rsidP="00162EC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Książkomat przy stacji Metro Kondratowicza otwarty</w:t>
      </w:r>
    </w:p>
    <w:p w14:paraId="2EBDBCD9" w14:textId="77777777" w:rsidR="00511EE6" w:rsidRPr="00162EC8" w:rsidRDefault="00511EE6" w:rsidP="00162EC8">
      <w:pPr>
        <w:jc w:val="center"/>
        <w:rPr>
          <w:bCs/>
          <w:sz w:val="24"/>
          <w:szCs w:val="24"/>
        </w:rPr>
      </w:pPr>
    </w:p>
    <w:p w14:paraId="38BC6A1A" w14:textId="3B1DC868" w:rsidR="00A0096A" w:rsidRPr="00162EC8" w:rsidRDefault="00A0096A" w:rsidP="00162EC8">
      <w:pPr>
        <w:rPr>
          <w:b/>
          <w:bCs/>
          <w:sz w:val="24"/>
          <w:szCs w:val="24"/>
        </w:rPr>
      </w:pPr>
      <w:r w:rsidRPr="00162EC8">
        <w:rPr>
          <w:b/>
          <w:bCs/>
          <w:sz w:val="24"/>
          <w:szCs w:val="24"/>
        </w:rPr>
        <w:t xml:space="preserve">Przy Urzędzie Dzielnicy Targówek </w:t>
      </w:r>
      <w:r w:rsidR="004300FC">
        <w:rPr>
          <w:b/>
          <w:bCs/>
          <w:sz w:val="24"/>
          <w:szCs w:val="24"/>
        </w:rPr>
        <w:t xml:space="preserve">(wejście na stację metro Kondratowicza) </w:t>
      </w:r>
      <w:r w:rsidRPr="00162EC8">
        <w:rPr>
          <w:b/>
          <w:bCs/>
          <w:sz w:val="24"/>
          <w:szCs w:val="24"/>
        </w:rPr>
        <w:t xml:space="preserve">można już wypożyczać i zwracać książki przez całą dobę! </w:t>
      </w:r>
      <w:r w:rsidR="004300FC">
        <w:rPr>
          <w:b/>
          <w:bCs/>
          <w:sz w:val="24"/>
          <w:szCs w:val="24"/>
        </w:rPr>
        <w:t>To drugi książkomat na Targówku.</w:t>
      </w:r>
    </w:p>
    <w:p w14:paraId="2F3F2F87" w14:textId="77777777" w:rsidR="00A0096A" w:rsidRPr="00162EC8" w:rsidRDefault="00A0096A" w:rsidP="00162EC8">
      <w:pPr>
        <w:rPr>
          <w:bCs/>
          <w:sz w:val="24"/>
          <w:szCs w:val="24"/>
        </w:rPr>
      </w:pPr>
    </w:p>
    <w:p w14:paraId="260F1DD8" w14:textId="4C7B91BF" w:rsidR="00A0096A" w:rsidRPr="00162EC8" w:rsidRDefault="00A0096A" w:rsidP="00162EC8">
      <w:pPr>
        <w:rPr>
          <w:bCs/>
          <w:sz w:val="24"/>
          <w:szCs w:val="24"/>
        </w:rPr>
      </w:pPr>
      <w:r w:rsidRPr="00162EC8">
        <w:rPr>
          <w:bCs/>
          <w:sz w:val="24"/>
          <w:szCs w:val="24"/>
        </w:rPr>
        <w:t xml:space="preserve">– Udostępniamy nowości </w:t>
      </w:r>
      <w:r w:rsidR="00ED3559" w:rsidRPr="00162EC8">
        <w:rPr>
          <w:bCs/>
          <w:sz w:val="24"/>
          <w:szCs w:val="24"/>
        </w:rPr>
        <w:t xml:space="preserve">wydawnicze </w:t>
      </w:r>
      <w:r w:rsidRPr="00162EC8">
        <w:rPr>
          <w:bCs/>
          <w:sz w:val="24"/>
          <w:szCs w:val="24"/>
        </w:rPr>
        <w:t xml:space="preserve">oraz książki </w:t>
      </w:r>
      <w:r w:rsidR="004300FC">
        <w:rPr>
          <w:bCs/>
          <w:sz w:val="24"/>
          <w:szCs w:val="24"/>
        </w:rPr>
        <w:t xml:space="preserve">dla dzieci i młodzieży </w:t>
      </w:r>
      <w:r w:rsidR="00ED3559" w:rsidRPr="00162EC8">
        <w:rPr>
          <w:bCs/>
          <w:sz w:val="24"/>
          <w:szCs w:val="24"/>
        </w:rPr>
        <w:t xml:space="preserve">z Wypożyczalni nr 98, która docelowo w 2025 r. stanie się </w:t>
      </w:r>
      <w:proofErr w:type="spellStart"/>
      <w:r w:rsidR="00ED3559" w:rsidRPr="00162EC8">
        <w:rPr>
          <w:bCs/>
          <w:sz w:val="24"/>
          <w:szCs w:val="24"/>
        </w:rPr>
        <w:t>Metroteką</w:t>
      </w:r>
      <w:proofErr w:type="spellEnd"/>
      <w:r w:rsidR="00ED3559" w:rsidRPr="00162EC8">
        <w:rPr>
          <w:bCs/>
          <w:sz w:val="24"/>
          <w:szCs w:val="24"/>
        </w:rPr>
        <w:t xml:space="preserve"> – informuje Tomasz Kowalski, </w:t>
      </w:r>
      <w:r w:rsidR="00162EC8" w:rsidRPr="00162EC8">
        <w:rPr>
          <w:bCs/>
          <w:sz w:val="24"/>
          <w:szCs w:val="24"/>
        </w:rPr>
        <w:t>D</w:t>
      </w:r>
      <w:r w:rsidR="00ED3559" w:rsidRPr="00162EC8">
        <w:rPr>
          <w:bCs/>
          <w:sz w:val="24"/>
          <w:szCs w:val="24"/>
        </w:rPr>
        <w:t xml:space="preserve">yrektor Biblioteki Publicznej na Targówku. </w:t>
      </w:r>
    </w:p>
    <w:p w14:paraId="2CF8AC1B" w14:textId="77777777" w:rsidR="00ED3559" w:rsidRPr="00162EC8" w:rsidRDefault="00ED3559" w:rsidP="00162EC8">
      <w:pPr>
        <w:rPr>
          <w:bCs/>
          <w:sz w:val="24"/>
          <w:szCs w:val="24"/>
        </w:rPr>
      </w:pPr>
    </w:p>
    <w:p w14:paraId="5AEF49F8" w14:textId="18B5FD24" w:rsidR="00162EC8" w:rsidRDefault="00ED3559" w:rsidP="00162EC8">
      <w:pPr>
        <w:rPr>
          <w:bCs/>
          <w:sz w:val="24"/>
          <w:szCs w:val="24"/>
        </w:rPr>
      </w:pPr>
      <w:r w:rsidRPr="00162EC8">
        <w:rPr>
          <w:bCs/>
          <w:sz w:val="24"/>
          <w:szCs w:val="24"/>
        </w:rPr>
        <w:t xml:space="preserve">Czytelnicy mają do dyspozycji </w:t>
      </w:r>
      <w:r w:rsidR="004300FC">
        <w:rPr>
          <w:bCs/>
          <w:sz w:val="24"/>
          <w:szCs w:val="24"/>
        </w:rPr>
        <w:t>n</w:t>
      </w:r>
      <w:r w:rsidRPr="00162EC8">
        <w:rPr>
          <w:bCs/>
          <w:sz w:val="24"/>
          <w:szCs w:val="24"/>
        </w:rPr>
        <w:t>ajgorętsze bestsellery</w:t>
      </w:r>
      <w:r w:rsidR="00F45E52" w:rsidRPr="00162EC8">
        <w:rPr>
          <w:bCs/>
          <w:sz w:val="24"/>
          <w:szCs w:val="24"/>
        </w:rPr>
        <w:t>, wyczekiwane premiery, najpopularniejsze serie dla młodszego pokolenia</w:t>
      </w:r>
      <w:r w:rsidR="004300FC">
        <w:rPr>
          <w:bCs/>
          <w:sz w:val="24"/>
          <w:szCs w:val="24"/>
        </w:rPr>
        <w:t>.</w:t>
      </w:r>
      <w:r w:rsidR="00511EE6">
        <w:rPr>
          <w:bCs/>
          <w:sz w:val="24"/>
          <w:szCs w:val="24"/>
        </w:rPr>
        <w:t xml:space="preserve"> </w:t>
      </w:r>
      <w:r w:rsidR="00F45E52" w:rsidRPr="00162EC8">
        <w:rPr>
          <w:bCs/>
          <w:sz w:val="24"/>
          <w:szCs w:val="24"/>
        </w:rPr>
        <w:t>Pokus jest tak wiele, że j</w:t>
      </w:r>
      <w:r w:rsidRPr="00162EC8">
        <w:rPr>
          <w:bCs/>
          <w:sz w:val="24"/>
          <w:szCs w:val="24"/>
        </w:rPr>
        <w:t>uż pierws</w:t>
      </w:r>
      <w:r w:rsidR="00F45E52" w:rsidRPr="00162EC8">
        <w:rPr>
          <w:bCs/>
          <w:sz w:val="24"/>
          <w:szCs w:val="24"/>
        </w:rPr>
        <w:t>zego dnia działalności, po kilku godzinach zajęta była połowa</w:t>
      </w:r>
      <w:r w:rsidR="00020C92">
        <w:rPr>
          <w:bCs/>
          <w:sz w:val="24"/>
          <w:szCs w:val="24"/>
        </w:rPr>
        <w:t xml:space="preserve"> spośród 42</w:t>
      </w:r>
      <w:r w:rsidR="00F45E52" w:rsidRPr="00162EC8">
        <w:rPr>
          <w:bCs/>
          <w:sz w:val="24"/>
          <w:szCs w:val="24"/>
        </w:rPr>
        <w:t xml:space="preserve"> skrytek! </w:t>
      </w:r>
    </w:p>
    <w:p w14:paraId="498748FD" w14:textId="78C0CEE8" w:rsidR="004300FC" w:rsidRDefault="004300FC" w:rsidP="00162EC8">
      <w:pPr>
        <w:rPr>
          <w:bCs/>
          <w:sz w:val="24"/>
          <w:szCs w:val="24"/>
        </w:rPr>
      </w:pPr>
    </w:p>
    <w:p w14:paraId="17CEA008" w14:textId="67E344D6" w:rsidR="004300FC" w:rsidRDefault="004300FC" w:rsidP="00162E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Podczas otwarcia bibliotekarze prowadzili punkt zapisu do Biblioteki na Targówku oraz prezentowali, jak działa książkomat. Od razu można było wypożyczyć czy oddać książki</w:t>
      </w:r>
      <w:r w:rsidR="00511EE6">
        <w:rPr>
          <w:bCs/>
          <w:sz w:val="24"/>
          <w:szCs w:val="24"/>
        </w:rPr>
        <w:t xml:space="preserve"> i </w:t>
      </w:r>
      <w:r w:rsidR="00871B70">
        <w:rPr>
          <w:bCs/>
          <w:sz w:val="24"/>
          <w:szCs w:val="24"/>
        </w:rPr>
        <w:t>samodzielnie sprawdzić łatwość obsługi.</w:t>
      </w:r>
      <w:bookmarkStart w:id="0" w:name="_GoBack"/>
      <w:bookmarkEnd w:id="0"/>
      <w:r>
        <w:rPr>
          <w:bCs/>
          <w:sz w:val="24"/>
          <w:szCs w:val="24"/>
        </w:rPr>
        <w:t xml:space="preserve"> </w:t>
      </w:r>
    </w:p>
    <w:p w14:paraId="28F597D8" w14:textId="77777777" w:rsidR="00162EC8" w:rsidRDefault="00162EC8" w:rsidP="00162EC8">
      <w:pPr>
        <w:rPr>
          <w:bCs/>
          <w:sz w:val="24"/>
          <w:szCs w:val="24"/>
        </w:rPr>
      </w:pPr>
    </w:p>
    <w:p w14:paraId="70CF10C2" w14:textId="5397B9D3" w:rsidR="00162EC8" w:rsidRPr="00162EC8" w:rsidRDefault="00162EC8" w:rsidP="00162EC8">
      <w:pPr>
        <w:pStyle w:val="NormalnyWeb"/>
        <w:spacing w:before="0" w:beforeAutospacing="0" w:after="0" w:afterAutospacing="0"/>
      </w:pPr>
      <w:r w:rsidRPr="00162EC8">
        <w:rPr>
          <w:bCs/>
        </w:rPr>
        <w:t xml:space="preserve">– Oferujemy całodobowe, samoobsługowe i intuicyjne w obsłudze urządzenie w sercu Targówka. Odpowiadamy na potrzeby osób, które chcą </w:t>
      </w:r>
      <w:r w:rsidR="00871B70">
        <w:rPr>
          <w:bCs/>
        </w:rPr>
        <w:t xml:space="preserve">szybko i w dowolnym czasie </w:t>
      </w:r>
      <w:r w:rsidRPr="00162EC8">
        <w:rPr>
          <w:bCs/>
        </w:rPr>
        <w:t xml:space="preserve">wypożyczyć lub zwrócić książki tuż przy stacji metra, w drodze do domu, pracy, szkoły – </w:t>
      </w:r>
      <w:r w:rsidRPr="00162EC8">
        <w:t xml:space="preserve">podkreśla Grażyna Strzelczak-Batkowska, Zastępczyni Dyrektora Biblioteki Publicznej na Targówku. </w:t>
      </w:r>
    </w:p>
    <w:p w14:paraId="52C2D3C4" w14:textId="77777777" w:rsidR="00162EC8" w:rsidRDefault="00162EC8" w:rsidP="00162EC8">
      <w:pPr>
        <w:rPr>
          <w:bCs/>
          <w:sz w:val="24"/>
          <w:szCs w:val="24"/>
        </w:rPr>
      </w:pPr>
    </w:p>
    <w:p w14:paraId="1742F89F" w14:textId="2530DEED" w:rsidR="00162EC8" w:rsidRPr="00162EC8" w:rsidRDefault="00871B70" w:rsidP="00162EC8">
      <w:pPr>
        <w:rPr>
          <w:sz w:val="24"/>
          <w:szCs w:val="24"/>
        </w:rPr>
      </w:pPr>
      <w:r>
        <w:rPr>
          <w:bCs/>
          <w:sz w:val="24"/>
          <w:szCs w:val="24"/>
        </w:rPr>
        <w:t>W skrytkach książkomatu</w:t>
      </w:r>
      <w:r w:rsidR="00162EC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znalazło się </w:t>
      </w:r>
      <w:r w:rsidR="00162EC8" w:rsidRPr="00162EC8">
        <w:rPr>
          <w:bCs/>
          <w:sz w:val="24"/>
          <w:szCs w:val="24"/>
        </w:rPr>
        <w:t>nie tylko książkowe zamówienie, lecz również upominki</w:t>
      </w:r>
      <w:r w:rsidR="00511EE6">
        <w:rPr>
          <w:bCs/>
          <w:sz w:val="24"/>
          <w:szCs w:val="24"/>
        </w:rPr>
        <w:t>.</w:t>
      </w:r>
      <w:r w:rsidR="00162EC8" w:rsidRPr="00162EC8">
        <w:rPr>
          <w:sz w:val="24"/>
          <w:szCs w:val="24"/>
        </w:rPr>
        <w:t xml:space="preserve"> Czytelnicy </w:t>
      </w:r>
      <w:r>
        <w:rPr>
          <w:sz w:val="24"/>
          <w:szCs w:val="24"/>
        </w:rPr>
        <w:t>otrzymali</w:t>
      </w:r>
      <w:r w:rsidR="00162EC8" w:rsidRPr="00162EC8">
        <w:rPr>
          <w:sz w:val="24"/>
          <w:szCs w:val="24"/>
        </w:rPr>
        <w:t xml:space="preserve"> piękne </w:t>
      </w:r>
      <w:r w:rsidRPr="00162EC8">
        <w:rPr>
          <w:bCs/>
          <w:sz w:val="24"/>
          <w:szCs w:val="24"/>
        </w:rPr>
        <w:t>niespodzianki</w:t>
      </w:r>
      <w:r w:rsidR="00162EC8" w:rsidRPr="00162EC8">
        <w:rPr>
          <w:sz w:val="24"/>
          <w:szCs w:val="24"/>
        </w:rPr>
        <w:t xml:space="preserve"> rękodzielnicze, stworzone przez pracowników Biblioteki Publicznej na Targówku</w:t>
      </w:r>
      <w:r w:rsidR="00020C92">
        <w:rPr>
          <w:sz w:val="24"/>
          <w:szCs w:val="24"/>
        </w:rPr>
        <w:t>.</w:t>
      </w:r>
      <w:r w:rsidR="00162EC8" w:rsidRPr="00162EC8">
        <w:rPr>
          <w:sz w:val="24"/>
          <w:szCs w:val="24"/>
        </w:rPr>
        <w:t xml:space="preserve"> </w:t>
      </w:r>
    </w:p>
    <w:p w14:paraId="7F48AD3F" w14:textId="77777777" w:rsidR="00F45E52" w:rsidRPr="00162EC8" w:rsidRDefault="00F45E52" w:rsidP="00162EC8">
      <w:pPr>
        <w:rPr>
          <w:bCs/>
          <w:sz w:val="24"/>
          <w:szCs w:val="24"/>
        </w:rPr>
      </w:pPr>
    </w:p>
    <w:p w14:paraId="222B40A6" w14:textId="0E2635CB" w:rsidR="00162EC8" w:rsidRDefault="00162EC8" w:rsidP="00162EC8">
      <w:pPr>
        <w:rPr>
          <w:sz w:val="24"/>
          <w:szCs w:val="24"/>
        </w:rPr>
      </w:pPr>
      <w:r w:rsidRPr="00162EC8">
        <w:rPr>
          <w:bCs/>
          <w:sz w:val="24"/>
          <w:szCs w:val="24"/>
        </w:rPr>
        <w:t xml:space="preserve">Książkomat </w:t>
      </w:r>
      <w:r w:rsidR="00E72B54" w:rsidRPr="00162EC8">
        <w:rPr>
          <w:sz w:val="24"/>
          <w:szCs w:val="24"/>
        </w:rPr>
        <w:t xml:space="preserve">służy do odbioru zamówień i zwrotu </w:t>
      </w:r>
      <w:proofErr w:type="spellStart"/>
      <w:r w:rsidR="00E72B54" w:rsidRPr="00162EC8">
        <w:rPr>
          <w:sz w:val="24"/>
          <w:szCs w:val="24"/>
        </w:rPr>
        <w:t>wypożyczeń</w:t>
      </w:r>
      <w:proofErr w:type="spellEnd"/>
      <w:r w:rsidR="00E72B54" w:rsidRPr="00162EC8">
        <w:rPr>
          <w:sz w:val="24"/>
          <w:szCs w:val="24"/>
        </w:rPr>
        <w:t xml:space="preserve"> książek z </w:t>
      </w:r>
      <w:r w:rsidRPr="00162EC8">
        <w:rPr>
          <w:sz w:val="24"/>
          <w:szCs w:val="24"/>
        </w:rPr>
        <w:t>Wypożyczalni nr 98, któr</w:t>
      </w:r>
      <w:r>
        <w:rPr>
          <w:sz w:val="24"/>
          <w:szCs w:val="24"/>
        </w:rPr>
        <w:t>a</w:t>
      </w:r>
      <w:r w:rsidRPr="00162EC8">
        <w:rPr>
          <w:sz w:val="24"/>
          <w:szCs w:val="24"/>
        </w:rPr>
        <w:t xml:space="preserve"> obecnie nie funkcjonuje stacjonarnie. </w:t>
      </w:r>
      <w:r w:rsidR="00871B70">
        <w:rPr>
          <w:sz w:val="24"/>
          <w:szCs w:val="24"/>
        </w:rPr>
        <w:t xml:space="preserve">Docelowo na stacji </w:t>
      </w:r>
      <w:r w:rsidR="00511EE6">
        <w:rPr>
          <w:sz w:val="24"/>
          <w:szCs w:val="24"/>
        </w:rPr>
        <w:t>M</w:t>
      </w:r>
      <w:r w:rsidR="00871B70">
        <w:rPr>
          <w:sz w:val="24"/>
          <w:szCs w:val="24"/>
        </w:rPr>
        <w:t xml:space="preserve">etro Kondratowicza ma powstać </w:t>
      </w:r>
      <w:proofErr w:type="spellStart"/>
      <w:r w:rsidR="00871B70">
        <w:rPr>
          <w:sz w:val="24"/>
          <w:szCs w:val="24"/>
        </w:rPr>
        <w:t>Metroteka</w:t>
      </w:r>
      <w:proofErr w:type="spellEnd"/>
      <w:r w:rsidR="00871B70">
        <w:rPr>
          <w:sz w:val="24"/>
          <w:szCs w:val="24"/>
        </w:rPr>
        <w:t>, której otwarcie planowane jest na wiosnę 2025 roku.</w:t>
      </w:r>
    </w:p>
    <w:p w14:paraId="270AD779" w14:textId="65F909D5" w:rsidR="005B5147" w:rsidRDefault="005B5147" w:rsidP="00162EC8">
      <w:pPr>
        <w:rPr>
          <w:sz w:val="24"/>
          <w:szCs w:val="24"/>
        </w:rPr>
      </w:pPr>
    </w:p>
    <w:p w14:paraId="705BF665" w14:textId="76C1A6EB" w:rsidR="00162EC8" w:rsidRDefault="00F53241" w:rsidP="00162EC8">
      <w:pPr>
        <w:pStyle w:val="NormalnyWeb"/>
        <w:spacing w:before="0" w:beforeAutospacing="0" w:after="0" w:afterAutospacing="0"/>
        <w:rPr>
          <w:rStyle w:val="Hipercze"/>
          <w:color w:val="auto"/>
          <w:u w:val="none"/>
        </w:rPr>
      </w:pPr>
      <w:hyperlink r:id="rId9" w:history="1">
        <w:r w:rsidR="005B5147" w:rsidRPr="00F829BF">
          <w:rPr>
            <w:rStyle w:val="Hipercze"/>
          </w:rPr>
          <w:t>Relacja z „Dnia otwartego książkomatu Kondratowicza” - film</w:t>
        </w:r>
      </w:hyperlink>
    </w:p>
    <w:p w14:paraId="60C65974" w14:textId="3B3B2ABC" w:rsidR="00A0096A" w:rsidRPr="00162EC8" w:rsidRDefault="00871B70" w:rsidP="00F829BF">
      <w:pPr>
        <w:pStyle w:val="NormalnyWeb"/>
      </w:pPr>
      <w:r>
        <w:t>W</w:t>
      </w:r>
      <w:r w:rsidR="00EE21AD">
        <w:t xml:space="preserve"> </w:t>
      </w:r>
      <w:r w:rsidR="00020C92">
        <w:t>czerwc</w:t>
      </w:r>
      <w:r>
        <w:t>u</w:t>
      </w:r>
      <w:r w:rsidR="00020C92">
        <w:t xml:space="preserve"> 2024 r. </w:t>
      </w:r>
      <w:r w:rsidR="005B5147">
        <w:t xml:space="preserve">Biblioteka na Targówku uruchomiła pierwszy książkomat. Urządzenie </w:t>
      </w:r>
      <w:r w:rsidR="00020C92">
        <w:t>cieszy się dużą popularnością</w:t>
      </w:r>
      <w:r w:rsidR="005B5147">
        <w:t>. W pierwszych trzech miesiącach działalności wykonano na nim ok. 5 tysięcy operacji! K</w:t>
      </w:r>
      <w:r w:rsidR="00020C92">
        <w:t xml:space="preserve">siążkomat </w:t>
      </w:r>
      <w:r w:rsidR="005B5147">
        <w:t>obsługuje księgozbiór z</w:t>
      </w:r>
      <w:r w:rsidR="00020C92">
        <w:t xml:space="preserve"> </w:t>
      </w:r>
      <w:r w:rsidR="00020C92" w:rsidRPr="008F355B">
        <w:t xml:space="preserve">dwóch placówek przy ul. Radzymińskiej 121: Wypożyczalni dla </w:t>
      </w:r>
      <w:r w:rsidR="00511EE6">
        <w:t xml:space="preserve">Dorosłych </w:t>
      </w:r>
      <w:r w:rsidR="00020C92" w:rsidRPr="008F355B">
        <w:t>i Młodzieży nr 64 oraz Biblioteki dla Dzieci i Młodzieży nr 12.</w:t>
      </w:r>
      <w:r w:rsidR="00020C92">
        <w:t xml:space="preserve"> </w:t>
      </w:r>
    </w:p>
    <w:sectPr w:rsidR="00A0096A" w:rsidRPr="00162EC8" w:rsidSect="00862D1C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41E57" w14:textId="77777777" w:rsidR="00F53241" w:rsidRDefault="00F53241">
      <w:r>
        <w:separator/>
      </w:r>
    </w:p>
  </w:endnote>
  <w:endnote w:type="continuationSeparator" w:id="0">
    <w:p w14:paraId="7563E909" w14:textId="77777777" w:rsidR="00F53241" w:rsidRDefault="00F5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63B84" w14:textId="77777777" w:rsidR="00C20B50" w:rsidRPr="00A24D35" w:rsidRDefault="00F53241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="00C20B50"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14:paraId="2875F957" w14:textId="77777777"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C96B4" w14:textId="77777777" w:rsidR="00F53241" w:rsidRDefault="00F53241">
      <w:r>
        <w:separator/>
      </w:r>
    </w:p>
  </w:footnote>
  <w:footnote w:type="continuationSeparator" w:id="0">
    <w:p w14:paraId="1314DC00" w14:textId="77777777" w:rsidR="00F53241" w:rsidRDefault="00F53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05"/>
    <w:rsid w:val="00001C60"/>
    <w:rsid w:val="00003BE4"/>
    <w:rsid w:val="00004B24"/>
    <w:rsid w:val="00020C92"/>
    <w:rsid w:val="00023CFC"/>
    <w:rsid w:val="00030004"/>
    <w:rsid w:val="000316E9"/>
    <w:rsid w:val="000338F9"/>
    <w:rsid w:val="00046AA1"/>
    <w:rsid w:val="000620C9"/>
    <w:rsid w:val="00066096"/>
    <w:rsid w:val="00076F63"/>
    <w:rsid w:val="0007777C"/>
    <w:rsid w:val="000819BB"/>
    <w:rsid w:val="00090B0E"/>
    <w:rsid w:val="000A10B5"/>
    <w:rsid w:val="000A3175"/>
    <w:rsid w:val="000A714F"/>
    <w:rsid w:val="000E4DBF"/>
    <w:rsid w:val="000E5335"/>
    <w:rsid w:val="000E7033"/>
    <w:rsid w:val="00114BFB"/>
    <w:rsid w:val="0011612A"/>
    <w:rsid w:val="00116623"/>
    <w:rsid w:val="00126AD0"/>
    <w:rsid w:val="00136FAA"/>
    <w:rsid w:val="00150EBF"/>
    <w:rsid w:val="001516C3"/>
    <w:rsid w:val="00154751"/>
    <w:rsid w:val="00162EC8"/>
    <w:rsid w:val="00173B31"/>
    <w:rsid w:val="00176045"/>
    <w:rsid w:val="00176343"/>
    <w:rsid w:val="00184696"/>
    <w:rsid w:val="0018516A"/>
    <w:rsid w:val="00185692"/>
    <w:rsid w:val="00186264"/>
    <w:rsid w:val="001946BD"/>
    <w:rsid w:val="001A0BEF"/>
    <w:rsid w:val="001A3813"/>
    <w:rsid w:val="001A677D"/>
    <w:rsid w:val="001B0466"/>
    <w:rsid w:val="001B6EA4"/>
    <w:rsid w:val="001C077C"/>
    <w:rsid w:val="001C0E8C"/>
    <w:rsid w:val="001D1F9E"/>
    <w:rsid w:val="001D43D2"/>
    <w:rsid w:val="001D457D"/>
    <w:rsid w:val="001E059A"/>
    <w:rsid w:val="001E4713"/>
    <w:rsid w:val="001E5509"/>
    <w:rsid w:val="001F28A6"/>
    <w:rsid w:val="00204750"/>
    <w:rsid w:val="00207FC7"/>
    <w:rsid w:val="00233D2B"/>
    <w:rsid w:val="00234E6F"/>
    <w:rsid w:val="00245AA9"/>
    <w:rsid w:val="0025445C"/>
    <w:rsid w:val="0027517B"/>
    <w:rsid w:val="00282283"/>
    <w:rsid w:val="0028302E"/>
    <w:rsid w:val="0029061A"/>
    <w:rsid w:val="002B33CE"/>
    <w:rsid w:val="002B683B"/>
    <w:rsid w:val="002B7FBE"/>
    <w:rsid w:val="002C171F"/>
    <w:rsid w:val="002C2C63"/>
    <w:rsid w:val="002D1E9D"/>
    <w:rsid w:val="002D653E"/>
    <w:rsid w:val="002D6954"/>
    <w:rsid w:val="002E780B"/>
    <w:rsid w:val="002F4D75"/>
    <w:rsid w:val="002F7734"/>
    <w:rsid w:val="002F7F45"/>
    <w:rsid w:val="00305FAB"/>
    <w:rsid w:val="0031092C"/>
    <w:rsid w:val="003130ED"/>
    <w:rsid w:val="0032165A"/>
    <w:rsid w:val="00322FF1"/>
    <w:rsid w:val="00326891"/>
    <w:rsid w:val="00327A8F"/>
    <w:rsid w:val="0033497A"/>
    <w:rsid w:val="00340B97"/>
    <w:rsid w:val="0034250F"/>
    <w:rsid w:val="00345256"/>
    <w:rsid w:val="00345E4A"/>
    <w:rsid w:val="0035111D"/>
    <w:rsid w:val="00354646"/>
    <w:rsid w:val="0036021C"/>
    <w:rsid w:val="00361C7E"/>
    <w:rsid w:val="00364A77"/>
    <w:rsid w:val="00365CA9"/>
    <w:rsid w:val="00375354"/>
    <w:rsid w:val="00377DEA"/>
    <w:rsid w:val="00377F29"/>
    <w:rsid w:val="003812BE"/>
    <w:rsid w:val="003829FC"/>
    <w:rsid w:val="00384499"/>
    <w:rsid w:val="00385853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E98"/>
    <w:rsid w:val="003D3E82"/>
    <w:rsid w:val="003D4059"/>
    <w:rsid w:val="003E1DF3"/>
    <w:rsid w:val="003E4D83"/>
    <w:rsid w:val="003E6663"/>
    <w:rsid w:val="003F3210"/>
    <w:rsid w:val="0040148F"/>
    <w:rsid w:val="0040361B"/>
    <w:rsid w:val="00403C38"/>
    <w:rsid w:val="004060F8"/>
    <w:rsid w:val="00406CDD"/>
    <w:rsid w:val="00407E5A"/>
    <w:rsid w:val="0041287C"/>
    <w:rsid w:val="00413D56"/>
    <w:rsid w:val="004300FC"/>
    <w:rsid w:val="004316EA"/>
    <w:rsid w:val="00431B38"/>
    <w:rsid w:val="00436D9D"/>
    <w:rsid w:val="00441BBB"/>
    <w:rsid w:val="004471E1"/>
    <w:rsid w:val="00462C7C"/>
    <w:rsid w:val="00463208"/>
    <w:rsid w:val="00464DBC"/>
    <w:rsid w:val="0047347F"/>
    <w:rsid w:val="004901AA"/>
    <w:rsid w:val="004959B6"/>
    <w:rsid w:val="004A09E7"/>
    <w:rsid w:val="004A6C88"/>
    <w:rsid w:val="004B3D07"/>
    <w:rsid w:val="004B6171"/>
    <w:rsid w:val="004D3171"/>
    <w:rsid w:val="004D41F2"/>
    <w:rsid w:val="004D6C85"/>
    <w:rsid w:val="004D79D0"/>
    <w:rsid w:val="004E356D"/>
    <w:rsid w:val="004E5F27"/>
    <w:rsid w:val="004E691D"/>
    <w:rsid w:val="004F14D4"/>
    <w:rsid w:val="004F3A10"/>
    <w:rsid w:val="00510E6B"/>
    <w:rsid w:val="00511EE6"/>
    <w:rsid w:val="005123D7"/>
    <w:rsid w:val="005138EC"/>
    <w:rsid w:val="005177E5"/>
    <w:rsid w:val="00532FB0"/>
    <w:rsid w:val="005409B9"/>
    <w:rsid w:val="0055422F"/>
    <w:rsid w:val="005612F6"/>
    <w:rsid w:val="00564EF3"/>
    <w:rsid w:val="00572C42"/>
    <w:rsid w:val="005748CF"/>
    <w:rsid w:val="00577F32"/>
    <w:rsid w:val="00587597"/>
    <w:rsid w:val="0059072D"/>
    <w:rsid w:val="005B03E2"/>
    <w:rsid w:val="005B5147"/>
    <w:rsid w:val="005C1966"/>
    <w:rsid w:val="005D24B3"/>
    <w:rsid w:val="005D6365"/>
    <w:rsid w:val="005E1E5E"/>
    <w:rsid w:val="005E6CC5"/>
    <w:rsid w:val="005F022A"/>
    <w:rsid w:val="005F1539"/>
    <w:rsid w:val="005F48C0"/>
    <w:rsid w:val="005F4E70"/>
    <w:rsid w:val="005F693F"/>
    <w:rsid w:val="0060068F"/>
    <w:rsid w:val="00611759"/>
    <w:rsid w:val="00614C72"/>
    <w:rsid w:val="00615DDC"/>
    <w:rsid w:val="00617098"/>
    <w:rsid w:val="00617F7D"/>
    <w:rsid w:val="006235D3"/>
    <w:rsid w:val="00623FC0"/>
    <w:rsid w:val="0062455D"/>
    <w:rsid w:val="00631746"/>
    <w:rsid w:val="00637D50"/>
    <w:rsid w:val="00643E21"/>
    <w:rsid w:val="00664F00"/>
    <w:rsid w:val="00671016"/>
    <w:rsid w:val="00675E2B"/>
    <w:rsid w:val="0068207C"/>
    <w:rsid w:val="00691BAD"/>
    <w:rsid w:val="0069525C"/>
    <w:rsid w:val="006B3B86"/>
    <w:rsid w:val="006B41E5"/>
    <w:rsid w:val="006B5BB3"/>
    <w:rsid w:val="006C329D"/>
    <w:rsid w:val="006C478A"/>
    <w:rsid w:val="006D5B0D"/>
    <w:rsid w:val="006F1341"/>
    <w:rsid w:val="007159BA"/>
    <w:rsid w:val="0071654F"/>
    <w:rsid w:val="00716629"/>
    <w:rsid w:val="00716F49"/>
    <w:rsid w:val="00732FE6"/>
    <w:rsid w:val="00757859"/>
    <w:rsid w:val="007621B4"/>
    <w:rsid w:val="007679FC"/>
    <w:rsid w:val="00771F91"/>
    <w:rsid w:val="00776ADF"/>
    <w:rsid w:val="00777098"/>
    <w:rsid w:val="007838D7"/>
    <w:rsid w:val="00785238"/>
    <w:rsid w:val="00791521"/>
    <w:rsid w:val="00792CDA"/>
    <w:rsid w:val="007963D2"/>
    <w:rsid w:val="00797002"/>
    <w:rsid w:val="007B1ACB"/>
    <w:rsid w:val="007B72C9"/>
    <w:rsid w:val="007C29EA"/>
    <w:rsid w:val="007C77FE"/>
    <w:rsid w:val="007D335A"/>
    <w:rsid w:val="007D38A4"/>
    <w:rsid w:val="007D6E60"/>
    <w:rsid w:val="007F48AA"/>
    <w:rsid w:val="007F6CDD"/>
    <w:rsid w:val="008133E3"/>
    <w:rsid w:val="00815315"/>
    <w:rsid w:val="00815984"/>
    <w:rsid w:val="008178F2"/>
    <w:rsid w:val="00832307"/>
    <w:rsid w:val="0084482A"/>
    <w:rsid w:val="008545D1"/>
    <w:rsid w:val="00855100"/>
    <w:rsid w:val="00862D1C"/>
    <w:rsid w:val="0086489E"/>
    <w:rsid w:val="00865B1B"/>
    <w:rsid w:val="00871B70"/>
    <w:rsid w:val="00871C24"/>
    <w:rsid w:val="008842A9"/>
    <w:rsid w:val="008861BE"/>
    <w:rsid w:val="0089174C"/>
    <w:rsid w:val="008A01AE"/>
    <w:rsid w:val="008A45BB"/>
    <w:rsid w:val="008A4CB2"/>
    <w:rsid w:val="008B1EDD"/>
    <w:rsid w:val="008B23D0"/>
    <w:rsid w:val="008B44AD"/>
    <w:rsid w:val="008B4EBF"/>
    <w:rsid w:val="008D492A"/>
    <w:rsid w:val="008F1026"/>
    <w:rsid w:val="008F355B"/>
    <w:rsid w:val="009065B5"/>
    <w:rsid w:val="00910FC1"/>
    <w:rsid w:val="00911461"/>
    <w:rsid w:val="00922225"/>
    <w:rsid w:val="00924C27"/>
    <w:rsid w:val="00932E1C"/>
    <w:rsid w:val="00935AF7"/>
    <w:rsid w:val="00942FFD"/>
    <w:rsid w:val="00946B59"/>
    <w:rsid w:val="00950701"/>
    <w:rsid w:val="00951179"/>
    <w:rsid w:val="009562A8"/>
    <w:rsid w:val="00970421"/>
    <w:rsid w:val="00975627"/>
    <w:rsid w:val="00984EE1"/>
    <w:rsid w:val="00991080"/>
    <w:rsid w:val="00994924"/>
    <w:rsid w:val="009A0222"/>
    <w:rsid w:val="009A474C"/>
    <w:rsid w:val="009B56EF"/>
    <w:rsid w:val="009C0131"/>
    <w:rsid w:val="009C3D34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A0096A"/>
    <w:rsid w:val="00A17BC7"/>
    <w:rsid w:val="00A22B53"/>
    <w:rsid w:val="00A25A21"/>
    <w:rsid w:val="00A30C09"/>
    <w:rsid w:val="00A33CBF"/>
    <w:rsid w:val="00A42805"/>
    <w:rsid w:val="00A46ED7"/>
    <w:rsid w:val="00A4705C"/>
    <w:rsid w:val="00A47180"/>
    <w:rsid w:val="00A47FC8"/>
    <w:rsid w:val="00A54C6A"/>
    <w:rsid w:val="00A56403"/>
    <w:rsid w:val="00A61F93"/>
    <w:rsid w:val="00A70F03"/>
    <w:rsid w:val="00A70F47"/>
    <w:rsid w:val="00A74573"/>
    <w:rsid w:val="00A74EBE"/>
    <w:rsid w:val="00A75239"/>
    <w:rsid w:val="00A76F96"/>
    <w:rsid w:val="00A86F00"/>
    <w:rsid w:val="00AA13A8"/>
    <w:rsid w:val="00AB2804"/>
    <w:rsid w:val="00AC0B7B"/>
    <w:rsid w:val="00AC2EFD"/>
    <w:rsid w:val="00AC4326"/>
    <w:rsid w:val="00AC467C"/>
    <w:rsid w:val="00AC7C98"/>
    <w:rsid w:val="00AD61D0"/>
    <w:rsid w:val="00AE2670"/>
    <w:rsid w:val="00AE5D55"/>
    <w:rsid w:val="00AF0588"/>
    <w:rsid w:val="00AF72DD"/>
    <w:rsid w:val="00B02407"/>
    <w:rsid w:val="00B07AE4"/>
    <w:rsid w:val="00B1072A"/>
    <w:rsid w:val="00B13FCB"/>
    <w:rsid w:val="00B31BD2"/>
    <w:rsid w:val="00B3365C"/>
    <w:rsid w:val="00B37D6B"/>
    <w:rsid w:val="00B42894"/>
    <w:rsid w:val="00B43A3A"/>
    <w:rsid w:val="00B4607F"/>
    <w:rsid w:val="00B707D2"/>
    <w:rsid w:val="00B723B9"/>
    <w:rsid w:val="00B73136"/>
    <w:rsid w:val="00B74255"/>
    <w:rsid w:val="00B826DB"/>
    <w:rsid w:val="00B84CAB"/>
    <w:rsid w:val="00BB46BE"/>
    <w:rsid w:val="00BB75A1"/>
    <w:rsid w:val="00BC2A6D"/>
    <w:rsid w:val="00BC6226"/>
    <w:rsid w:val="00BE4C8E"/>
    <w:rsid w:val="00BE5325"/>
    <w:rsid w:val="00BE56D8"/>
    <w:rsid w:val="00BF60B1"/>
    <w:rsid w:val="00C02287"/>
    <w:rsid w:val="00C040CB"/>
    <w:rsid w:val="00C04E99"/>
    <w:rsid w:val="00C07570"/>
    <w:rsid w:val="00C20B50"/>
    <w:rsid w:val="00C20FBC"/>
    <w:rsid w:val="00C22835"/>
    <w:rsid w:val="00C2638E"/>
    <w:rsid w:val="00C40A98"/>
    <w:rsid w:val="00C51DC4"/>
    <w:rsid w:val="00C7453A"/>
    <w:rsid w:val="00C7684A"/>
    <w:rsid w:val="00C775D6"/>
    <w:rsid w:val="00C82EED"/>
    <w:rsid w:val="00C911D6"/>
    <w:rsid w:val="00CA6B82"/>
    <w:rsid w:val="00CC0BDA"/>
    <w:rsid w:val="00CC324F"/>
    <w:rsid w:val="00CE2A31"/>
    <w:rsid w:val="00CF0F2F"/>
    <w:rsid w:val="00CF1F0F"/>
    <w:rsid w:val="00CF5CEA"/>
    <w:rsid w:val="00D00487"/>
    <w:rsid w:val="00D02891"/>
    <w:rsid w:val="00D045EB"/>
    <w:rsid w:val="00D04C29"/>
    <w:rsid w:val="00D1368F"/>
    <w:rsid w:val="00D20BE9"/>
    <w:rsid w:val="00D53155"/>
    <w:rsid w:val="00D662F3"/>
    <w:rsid w:val="00D67107"/>
    <w:rsid w:val="00D7094A"/>
    <w:rsid w:val="00D71FA6"/>
    <w:rsid w:val="00D75192"/>
    <w:rsid w:val="00D93DEF"/>
    <w:rsid w:val="00D947A5"/>
    <w:rsid w:val="00DA30E8"/>
    <w:rsid w:val="00DA6D12"/>
    <w:rsid w:val="00DB2AB5"/>
    <w:rsid w:val="00DC2B7E"/>
    <w:rsid w:val="00DC7AF9"/>
    <w:rsid w:val="00DD3253"/>
    <w:rsid w:val="00DD62CB"/>
    <w:rsid w:val="00DD79E8"/>
    <w:rsid w:val="00DE180A"/>
    <w:rsid w:val="00DE3619"/>
    <w:rsid w:val="00DE4F71"/>
    <w:rsid w:val="00DF4EBF"/>
    <w:rsid w:val="00DF7B1B"/>
    <w:rsid w:val="00E06959"/>
    <w:rsid w:val="00E15A14"/>
    <w:rsid w:val="00E23454"/>
    <w:rsid w:val="00E24498"/>
    <w:rsid w:val="00E25817"/>
    <w:rsid w:val="00E27210"/>
    <w:rsid w:val="00E27A8E"/>
    <w:rsid w:val="00E46FA6"/>
    <w:rsid w:val="00E47F07"/>
    <w:rsid w:val="00E60FB5"/>
    <w:rsid w:val="00E67177"/>
    <w:rsid w:val="00E72B54"/>
    <w:rsid w:val="00E7389A"/>
    <w:rsid w:val="00E81ED8"/>
    <w:rsid w:val="00E8651A"/>
    <w:rsid w:val="00E90FBB"/>
    <w:rsid w:val="00E92F84"/>
    <w:rsid w:val="00E9484B"/>
    <w:rsid w:val="00E96060"/>
    <w:rsid w:val="00EA452A"/>
    <w:rsid w:val="00EB4941"/>
    <w:rsid w:val="00EC14A5"/>
    <w:rsid w:val="00EC2D02"/>
    <w:rsid w:val="00EC5FB2"/>
    <w:rsid w:val="00EC730B"/>
    <w:rsid w:val="00ED3559"/>
    <w:rsid w:val="00EE21AD"/>
    <w:rsid w:val="00EE2BD5"/>
    <w:rsid w:val="00EE33B1"/>
    <w:rsid w:val="00EE3690"/>
    <w:rsid w:val="00EE71C0"/>
    <w:rsid w:val="00EF72D6"/>
    <w:rsid w:val="00F00F6D"/>
    <w:rsid w:val="00F0533F"/>
    <w:rsid w:val="00F10F60"/>
    <w:rsid w:val="00F1564E"/>
    <w:rsid w:val="00F221F1"/>
    <w:rsid w:val="00F25FB4"/>
    <w:rsid w:val="00F26B81"/>
    <w:rsid w:val="00F40DC7"/>
    <w:rsid w:val="00F45E52"/>
    <w:rsid w:val="00F46B8B"/>
    <w:rsid w:val="00F53241"/>
    <w:rsid w:val="00F602C5"/>
    <w:rsid w:val="00F725E9"/>
    <w:rsid w:val="00F72F74"/>
    <w:rsid w:val="00F73185"/>
    <w:rsid w:val="00F829BF"/>
    <w:rsid w:val="00F84C04"/>
    <w:rsid w:val="00F924E9"/>
    <w:rsid w:val="00F9653B"/>
    <w:rsid w:val="00FA35B3"/>
    <w:rsid w:val="00FA7427"/>
    <w:rsid w:val="00FB1444"/>
    <w:rsid w:val="00FB54C2"/>
    <w:rsid w:val="00FD20CB"/>
    <w:rsid w:val="00FE2D63"/>
    <w:rsid w:val="00FE7073"/>
    <w:rsid w:val="00FF3DB2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25F03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  <w:style w:type="character" w:styleId="UyteHipercze">
    <w:name w:val="FollowedHyperlink"/>
    <w:rsid w:val="00EA452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dUTnnvcBj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CA58-EA34-4C3C-80CF-44BA18E2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2245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Piotr Drozdowicz</cp:lastModifiedBy>
  <cp:revision>4</cp:revision>
  <cp:lastPrinted>2024-06-13T11:56:00Z</cp:lastPrinted>
  <dcterms:created xsi:type="dcterms:W3CDTF">2024-10-28T10:37:00Z</dcterms:created>
  <dcterms:modified xsi:type="dcterms:W3CDTF">2024-10-28T11:50:00Z</dcterms:modified>
</cp:coreProperties>
</file>